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21AE1" w14:textId="77777777" w:rsidR="00824393" w:rsidRDefault="00824393" w:rsidP="00824393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OBRAZAC 2.</w:t>
      </w:r>
    </w:p>
    <w:p w14:paraId="3CDE0334" w14:textId="77777777" w:rsidR="00824393" w:rsidRDefault="00824393" w:rsidP="00824393">
      <w:pPr>
        <w:rPr>
          <w:rFonts w:ascii="Calibri" w:hAnsi="Calibri"/>
          <w:b/>
          <w:sz w:val="28"/>
          <w:szCs w:val="28"/>
          <w:u w:val="single"/>
        </w:rPr>
      </w:pPr>
    </w:p>
    <w:p w14:paraId="2C2DB716" w14:textId="77777777" w:rsidR="00824393" w:rsidRDefault="00824393" w:rsidP="00824393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TROŠKOVNIK</w:t>
      </w:r>
    </w:p>
    <w:p w14:paraId="70D58E9F" w14:textId="77777777" w:rsidR="00824393" w:rsidRDefault="00824393" w:rsidP="0082439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BCD5C7A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Naziv i sjedište naručitelja: CENTAR ZA ODGOJ I OBRAZOVANJE „GOLJAK“</w:t>
      </w:r>
    </w:p>
    <w:p w14:paraId="206191C2" w14:textId="77777777" w:rsidR="00824393" w:rsidRDefault="00824393" w:rsidP="00824393">
      <w:pPr>
        <w:tabs>
          <w:tab w:val="left" w:pos="2655"/>
        </w:tabs>
        <w:rPr>
          <w:rFonts w:ascii="Calibri" w:hAnsi="Calibri"/>
        </w:rPr>
      </w:pPr>
      <w:r>
        <w:rPr>
          <w:rFonts w:ascii="Calibri" w:hAnsi="Calibri"/>
        </w:rPr>
        <w:tab/>
        <w:t>ZAGREB, GOLJAK 2</w:t>
      </w:r>
    </w:p>
    <w:p w14:paraId="5A21865C" w14:textId="77777777" w:rsidR="00824393" w:rsidRDefault="00824393" w:rsidP="00824393">
      <w:pPr>
        <w:rPr>
          <w:rFonts w:ascii="Calibri" w:hAnsi="Calibri"/>
        </w:rPr>
      </w:pPr>
    </w:p>
    <w:p w14:paraId="532C4AD1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Naziv tvrtke ponuditelja: ____________________________________________________</w:t>
      </w:r>
    </w:p>
    <w:p w14:paraId="653F1422" w14:textId="77777777" w:rsidR="00824393" w:rsidRDefault="00824393" w:rsidP="00824393">
      <w:pPr>
        <w:rPr>
          <w:rFonts w:ascii="Calibri" w:hAnsi="Calibri"/>
        </w:rPr>
      </w:pPr>
    </w:p>
    <w:p w14:paraId="3FF43EE2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Sjedište ponuditelja: _______________________________________________________</w:t>
      </w:r>
    </w:p>
    <w:p w14:paraId="181D3879" w14:textId="77777777" w:rsidR="00824393" w:rsidRDefault="00824393" w:rsidP="00824393">
      <w:pPr>
        <w:rPr>
          <w:rFonts w:ascii="Calibri" w:hAnsi="Calibri"/>
        </w:rPr>
      </w:pPr>
    </w:p>
    <w:p w14:paraId="340C41AA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Adresa ponuditelja: ________________________________________________________</w:t>
      </w:r>
    </w:p>
    <w:p w14:paraId="553FEA14" w14:textId="77777777" w:rsidR="00824393" w:rsidRDefault="00824393" w:rsidP="00824393">
      <w:pPr>
        <w:rPr>
          <w:rFonts w:ascii="Calibri" w:hAnsi="Calibri"/>
        </w:rPr>
      </w:pPr>
    </w:p>
    <w:p w14:paraId="1003DA82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OIB ponuditelja: ____________________________</w:t>
      </w:r>
    </w:p>
    <w:p w14:paraId="7EE26D83" w14:textId="77777777" w:rsidR="00824393" w:rsidRDefault="00824393" w:rsidP="00824393">
      <w:pPr>
        <w:rPr>
          <w:rFonts w:ascii="Calibri" w:hAnsi="Calibri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689"/>
        <w:gridCol w:w="1133"/>
        <w:gridCol w:w="992"/>
        <w:gridCol w:w="1390"/>
        <w:gridCol w:w="1439"/>
        <w:gridCol w:w="1079"/>
        <w:gridCol w:w="1259"/>
      </w:tblGrid>
      <w:tr w:rsidR="00824393" w14:paraId="500833FB" w14:textId="77777777" w:rsidTr="00824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34F2" w14:textId="77777777" w:rsidR="00824393" w:rsidRDefault="00824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Redni</w:t>
            </w:r>
          </w:p>
          <w:p w14:paraId="6A4C1994" w14:textId="77777777" w:rsidR="00824393" w:rsidRDefault="00824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31AA" w14:textId="77777777" w:rsidR="00824393" w:rsidRDefault="00824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Naziv (tekstualni opis stavke)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F3A3" w14:textId="77777777" w:rsidR="00824393" w:rsidRDefault="00824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CD9" w14:textId="77777777" w:rsidR="00824393" w:rsidRDefault="00824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Količina</w:t>
            </w:r>
          </w:p>
          <w:p w14:paraId="6981EBC1" w14:textId="77777777" w:rsidR="00824393" w:rsidRDefault="00824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CAC" w14:textId="77777777" w:rsidR="00824393" w:rsidRDefault="00824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Jedinična cijena linije</w:t>
            </w:r>
          </w:p>
          <w:p w14:paraId="444488FE" w14:textId="77777777" w:rsidR="00824393" w:rsidRDefault="00824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(bez PDV-a), tj. cijena stavke po jed. mjere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4F31" w14:textId="77777777" w:rsidR="00824393" w:rsidRDefault="00824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Ukupna cijena linije</w:t>
            </w:r>
          </w:p>
          <w:p w14:paraId="3512D940" w14:textId="77777777" w:rsidR="00824393" w:rsidRDefault="00824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(bez PDV-a), tj. ukupna cijena stavke*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4CE9" w14:textId="77777777" w:rsidR="00824393" w:rsidRDefault="00824393">
            <w:pPr>
              <w:tabs>
                <w:tab w:val="left" w:pos="9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PDV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4642" w14:textId="77777777" w:rsidR="00824393" w:rsidRDefault="00824393">
            <w:pPr>
              <w:tabs>
                <w:tab w:val="left" w:pos="90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 sa           PDV-om</w:t>
            </w:r>
          </w:p>
        </w:tc>
      </w:tr>
      <w:tr w:rsidR="00824393" w14:paraId="6A2E033F" w14:textId="77777777" w:rsidTr="008243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480" w14:textId="77777777" w:rsidR="00824393" w:rsidRDefault="00824393">
            <w:pPr>
              <w:rPr>
                <w:rFonts w:ascii="Calibri" w:hAnsi="Calibri"/>
                <w:sz w:val="22"/>
                <w:szCs w:val="22"/>
              </w:rPr>
            </w:pPr>
          </w:p>
          <w:p w14:paraId="6E82570D" w14:textId="77777777" w:rsidR="00824393" w:rsidRDefault="008243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  <w:p w14:paraId="195284C9" w14:textId="77777777" w:rsidR="00824393" w:rsidRDefault="008243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EA0" w14:textId="77777777" w:rsidR="00824393" w:rsidRDefault="00824393">
            <w:pPr>
              <w:rPr>
                <w:rFonts w:ascii="Calibri" w:hAnsi="Calibri"/>
                <w:sz w:val="22"/>
                <w:szCs w:val="22"/>
              </w:rPr>
            </w:pPr>
          </w:p>
          <w:p w14:paraId="21B55E2B" w14:textId="77777777" w:rsidR="00824393" w:rsidRDefault="008243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PRILAGOĐENI PRIJEVOZ DJECE I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A62" w14:textId="77777777" w:rsidR="00824393" w:rsidRDefault="00824393">
            <w:pPr>
              <w:rPr>
                <w:rFonts w:ascii="Calibri" w:hAnsi="Calibri"/>
                <w:sz w:val="22"/>
                <w:szCs w:val="22"/>
              </w:rPr>
            </w:pPr>
          </w:p>
          <w:p w14:paraId="4A9A355F" w14:textId="77777777" w:rsidR="00824393" w:rsidRDefault="00824393">
            <w:pPr>
              <w:rPr>
                <w:rFonts w:ascii="Calibri" w:hAnsi="Calibri"/>
                <w:sz w:val="22"/>
                <w:szCs w:val="22"/>
              </w:rPr>
            </w:pPr>
          </w:p>
          <w:p w14:paraId="18FE5A33" w14:textId="0E4D430D" w:rsidR="00824393" w:rsidRDefault="00824393" w:rsidP="00720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LINIJA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473" w14:textId="77777777" w:rsidR="00824393" w:rsidRDefault="0082439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89E4C63" w14:textId="77777777" w:rsidR="00824393" w:rsidRDefault="0082439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BE52823" w14:textId="77777777" w:rsidR="00824393" w:rsidRDefault="008243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AD11" w14:textId="77777777" w:rsidR="00824393" w:rsidRDefault="008243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3A9" w14:textId="77777777" w:rsidR="00824393" w:rsidRDefault="008243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861C" w14:textId="77777777" w:rsidR="00824393" w:rsidRDefault="008243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03D" w14:textId="77777777" w:rsidR="00824393" w:rsidRDefault="008243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3F85D8" w14:textId="77777777" w:rsidR="00824393" w:rsidRDefault="00824393" w:rsidP="0082439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*ukupna cijena stavke= umnožak količine i cijene stavke</w:t>
      </w:r>
    </w:p>
    <w:p w14:paraId="59FE6FE8" w14:textId="77777777" w:rsidR="00824393" w:rsidRDefault="00824393" w:rsidP="00824393">
      <w:pPr>
        <w:tabs>
          <w:tab w:val="left" w:pos="23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117F938" w14:textId="77777777" w:rsidR="00824393" w:rsidRDefault="00824393" w:rsidP="00824393">
      <w:pPr>
        <w:tabs>
          <w:tab w:val="left" w:pos="2370"/>
        </w:tabs>
        <w:rPr>
          <w:rFonts w:ascii="Calibri" w:hAnsi="Calibri"/>
        </w:rPr>
      </w:pPr>
    </w:p>
    <w:p w14:paraId="5FC08CF8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Ukupno (bez PDV-a) brojem: _______________________________________</w:t>
      </w:r>
    </w:p>
    <w:p w14:paraId="78ECE5B3" w14:textId="77777777" w:rsidR="00824393" w:rsidRDefault="00824393" w:rsidP="00824393">
      <w:pPr>
        <w:rPr>
          <w:rFonts w:ascii="Calibri" w:hAnsi="Calibri"/>
        </w:rPr>
      </w:pPr>
    </w:p>
    <w:p w14:paraId="3334FB8A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Ukupno (bez PDV-a) slovima: _______________________________________</w:t>
      </w:r>
    </w:p>
    <w:p w14:paraId="12A2AC2F" w14:textId="77777777" w:rsidR="00824393" w:rsidRDefault="00824393" w:rsidP="00824393">
      <w:pPr>
        <w:rPr>
          <w:rFonts w:ascii="Calibri" w:hAnsi="Calibri"/>
        </w:rPr>
      </w:pPr>
    </w:p>
    <w:p w14:paraId="05B452C1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Iznos PDV-a brojem: ____________________________________________________</w:t>
      </w:r>
    </w:p>
    <w:p w14:paraId="71D77B1F" w14:textId="77777777" w:rsidR="00824393" w:rsidRDefault="00824393" w:rsidP="00824393">
      <w:pPr>
        <w:rPr>
          <w:rFonts w:ascii="Calibri" w:hAnsi="Calibri"/>
        </w:rPr>
      </w:pPr>
    </w:p>
    <w:p w14:paraId="729B3943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Iznos PDV-a slovima: ____________________________________________________</w:t>
      </w:r>
    </w:p>
    <w:p w14:paraId="47F0B9D9" w14:textId="77777777" w:rsidR="00824393" w:rsidRDefault="00824393" w:rsidP="00824393">
      <w:pPr>
        <w:rPr>
          <w:rFonts w:ascii="Calibri" w:hAnsi="Calibri"/>
        </w:rPr>
      </w:pPr>
    </w:p>
    <w:p w14:paraId="79169312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SVEUKUPNA CIJENA BROJEM: ____________________________________________</w:t>
      </w:r>
    </w:p>
    <w:p w14:paraId="72150030" w14:textId="77777777" w:rsidR="00824393" w:rsidRDefault="00824393" w:rsidP="00824393">
      <w:pPr>
        <w:rPr>
          <w:rFonts w:ascii="Calibri" w:hAnsi="Calibri"/>
        </w:rPr>
      </w:pPr>
    </w:p>
    <w:p w14:paraId="2AB52BF2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SVEUKUPNA CIJENA SLOVIMA: ____________________________________________</w:t>
      </w:r>
    </w:p>
    <w:p w14:paraId="0363BC28" w14:textId="77777777" w:rsidR="00824393" w:rsidRDefault="00824393" w:rsidP="00824393">
      <w:pPr>
        <w:rPr>
          <w:rFonts w:ascii="Calibri" w:hAnsi="Calibri"/>
        </w:rPr>
      </w:pPr>
    </w:p>
    <w:p w14:paraId="24360AD2" w14:textId="77777777" w:rsidR="00824393" w:rsidRDefault="00824393" w:rsidP="00824393">
      <w:pPr>
        <w:rPr>
          <w:rFonts w:ascii="Calibri" w:hAnsi="Calibri"/>
        </w:rPr>
      </w:pPr>
    </w:p>
    <w:p w14:paraId="4849EE49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>U________________, dana________________.</w:t>
      </w:r>
    </w:p>
    <w:p w14:paraId="574731BF" w14:textId="77777777" w:rsidR="00824393" w:rsidRDefault="00824393" w:rsidP="00824393">
      <w:pPr>
        <w:rPr>
          <w:rFonts w:ascii="Calibri" w:hAnsi="Calibri"/>
        </w:rPr>
      </w:pPr>
      <w:r>
        <w:rPr>
          <w:rFonts w:ascii="Calibri" w:hAnsi="Calibri"/>
        </w:rPr>
        <w:t xml:space="preserve">           (mjesto)                                 (datum)</w:t>
      </w:r>
    </w:p>
    <w:p w14:paraId="614C5450" w14:textId="77777777" w:rsidR="00824393" w:rsidRDefault="00824393" w:rsidP="00824393">
      <w:pPr>
        <w:tabs>
          <w:tab w:val="left" w:pos="5100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__________________________</w:t>
      </w:r>
    </w:p>
    <w:p w14:paraId="484B586E" w14:textId="77777777" w:rsidR="00824393" w:rsidRDefault="00824393" w:rsidP="00824393">
      <w:pPr>
        <w:tabs>
          <w:tab w:val="left" w:pos="51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(potpis ovlaštene osobe ponuditelja i pečat)</w:t>
      </w:r>
    </w:p>
    <w:p w14:paraId="15C51515" w14:textId="77777777" w:rsidR="001E52A1" w:rsidRPr="00824393" w:rsidRDefault="001E52A1" w:rsidP="00824393"/>
    <w:sectPr w:rsidR="001E52A1" w:rsidRPr="0082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26"/>
    <w:rsid w:val="001E52A1"/>
    <w:rsid w:val="007206FC"/>
    <w:rsid w:val="00824393"/>
    <w:rsid w:val="00C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14D5"/>
  <w15:chartTrackingRefBased/>
  <w15:docId w15:val="{DF7853D4-2928-4896-A876-28AC3CA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Andrea Božić</cp:lastModifiedBy>
  <cp:revision>3</cp:revision>
  <dcterms:created xsi:type="dcterms:W3CDTF">2015-09-25T08:38:00Z</dcterms:created>
  <dcterms:modified xsi:type="dcterms:W3CDTF">2016-11-11T07:57:00Z</dcterms:modified>
</cp:coreProperties>
</file>